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432FA" w14:textId="6ECE5D95" w:rsidR="002721E6" w:rsidRPr="00E4342D" w:rsidRDefault="002721E6" w:rsidP="002721E6">
      <w:pPr>
        <w:rPr>
          <w:b/>
          <w:sz w:val="28"/>
          <w:szCs w:val="28"/>
          <w:u w:val="single"/>
        </w:rPr>
      </w:pPr>
      <w:r w:rsidRPr="00E4342D">
        <w:rPr>
          <w:b/>
          <w:sz w:val="28"/>
          <w:szCs w:val="28"/>
          <w:u w:val="single"/>
        </w:rPr>
        <w:t>Application for the Therapeutics Graduate Program</w:t>
      </w:r>
      <w:r w:rsidR="006C1D3D">
        <w:rPr>
          <w:b/>
          <w:sz w:val="28"/>
          <w:szCs w:val="28"/>
          <w:u w:val="single"/>
        </w:rPr>
        <w:t xml:space="preserve"> (TGP)</w:t>
      </w:r>
      <w:r w:rsidRPr="00E4342D">
        <w:rPr>
          <w:b/>
          <w:sz w:val="28"/>
          <w:szCs w:val="28"/>
          <w:u w:val="single"/>
        </w:rPr>
        <w:t xml:space="preserve"> </w:t>
      </w:r>
    </w:p>
    <w:p w14:paraId="022D3414" w14:textId="77777777" w:rsidR="002721E6" w:rsidRPr="00E4342D" w:rsidRDefault="002721E6" w:rsidP="002721E6">
      <w:pPr>
        <w:rPr>
          <w:b/>
          <w:sz w:val="24"/>
          <w:szCs w:val="24"/>
        </w:rPr>
      </w:pPr>
      <w:r w:rsidRPr="00E4342D">
        <w:rPr>
          <w:b/>
          <w:sz w:val="24"/>
          <w:szCs w:val="24"/>
          <w:u w:val="single"/>
        </w:rPr>
        <w:t>Instructions:</w:t>
      </w:r>
      <w:r w:rsidRPr="00E4342D">
        <w:rPr>
          <w:b/>
          <w:sz w:val="24"/>
          <w:szCs w:val="24"/>
        </w:rPr>
        <w:t xml:space="preserve"> </w:t>
      </w:r>
    </w:p>
    <w:p w14:paraId="374DD888" w14:textId="5F18EBBB" w:rsidR="002721E6" w:rsidRPr="00073438" w:rsidRDefault="00372613" w:rsidP="002721E6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B86EA0">
        <w:rPr>
          <w:sz w:val="24"/>
          <w:szCs w:val="24"/>
        </w:rPr>
        <w:t>complete</w:t>
      </w:r>
      <w:r w:rsidR="002721E6" w:rsidRPr="00073438">
        <w:rPr>
          <w:sz w:val="24"/>
          <w:szCs w:val="24"/>
        </w:rPr>
        <w:t xml:space="preserve"> </w:t>
      </w:r>
      <w:r w:rsidR="00BF5B8A">
        <w:rPr>
          <w:sz w:val="24"/>
          <w:szCs w:val="24"/>
        </w:rPr>
        <w:t xml:space="preserve">the application </w:t>
      </w:r>
      <w:r w:rsidR="00DA132A">
        <w:rPr>
          <w:sz w:val="24"/>
          <w:szCs w:val="24"/>
        </w:rPr>
        <w:t>below</w:t>
      </w:r>
    </w:p>
    <w:p w14:paraId="70EEB027" w14:textId="51F8391E" w:rsidR="002721E6" w:rsidRDefault="00DA132A" w:rsidP="002721E6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Please attach a copy of your CV to the end of the application and save as one PDF document</w:t>
      </w:r>
    </w:p>
    <w:p w14:paraId="58B279D1" w14:textId="3AB406D8" w:rsidR="00DA132A" w:rsidRPr="00073438" w:rsidRDefault="00DA132A" w:rsidP="002721E6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Please put your name in the title of the PDF</w:t>
      </w:r>
    </w:p>
    <w:p w14:paraId="7057D60D" w14:textId="650F14BD" w:rsidR="002721E6" w:rsidRDefault="007E2A9E" w:rsidP="00F82A79">
      <w:pPr>
        <w:pStyle w:val="ListParagraph"/>
        <w:numPr>
          <w:ilvl w:val="0"/>
          <w:numId w:val="20"/>
        </w:numPr>
        <w:ind w:right="-1090"/>
        <w:rPr>
          <w:sz w:val="24"/>
          <w:szCs w:val="24"/>
        </w:rPr>
      </w:pPr>
      <w:r>
        <w:rPr>
          <w:sz w:val="24"/>
          <w:szCs w:val="24"/>
        </w:rPr>
        <w:t>Please e</w:t>
      </w:r>
      <w:r w:rsidR="002721E6" w:rsidRPr="00073438">
        <w:rPr>
          <w:sz w:val="24"/>
          <w:szCs w:val="24"/>
        </w:rPr>
        <w:t xml:space="preserve">mail </w:t>
      </w:r>
      <w:r w:rsidR="00D17992">
        <w:rPr>
          <w:sz w:val="24"/>
          <w:szCs w:val="24"/>
        </w:rPr>
        <w:t xml:space="preserve">the </w:t>
      </w:r>
      <w:r w:rsidR="002721E6" w:rsidRPr="00073438">
        <w:rPr>
          <w:sz w:val="24"/>
          <w:szCs w:val="24"/>
        </w:rPr>
        <w:t>applicati</w:t>
      </w:r>
      <w:r w:rsidR="00F82A79">
        <w:rPr>
          <w:sz w:val="24"/>
          <w:szCs w:val="24"/>
        </w:rPr>
        <w:t xml:space="preserve">on </w:t>
      </w:r>
      <w:r w:rsidR="003D3C8B">
        <w:rPr>
          <w:sz w:val="24"/>
          <w:szCs w:val="24"/>
        </w:rPr>
        <w:t xml:space="preserve">and </w:t>
      </w:r>
      <w:r w:rsidR="00F82A79">
        <w:rPr>
          <w:sz w:val="24"/>
          <w:szCs w:val="24"/>
        </w:rPr>
        <w:t xml:space="preserve">CV to Catherine Dubreuil </w:t>
      </w:r>
      <w:r w:rsidR="002721E6" w:rsidRPr="00073438">
        <w:rPr>
          <w:sz w:val="24"/>
          <w:szCs w:val="24"/>
        </w:rPr>
        <w:t>(</w:t>
      </w:r>
      <w:hyperlink r:id="rId7" w:history="1">
        <w:r w:rsidR="00E4342D" w:rsidRPr="00B118E8">
          <w:rPr>
            <w:rStyle w:val="Hyperlink"/>
            <w:sz w:val="24"/>
            <w:szCs w:val="24"/>
          </w:rPr>
          <w:t>Catherine_Dubreuil@hms.harvard.edu)</w:t>
        </w:r>
      </w:hyperlink>
      <w:r w:rsidR="002721E6" w:rsidRPr="00073438">
        <w:rPr>
          <w:sz w:val="24"/>
          <w:szCs w:val="24"/>
        </w:rPr>
        <w:t xml:space="preserve"> </w:t>
      </w:r>
    </w:p>
    <w:p w14:paraId="3F3F8984" w14:textId="6CC72A53" w:rsidR="00E4342D" w:rsidRPr="00FE38CC" w:rsidRDefault="00E4342D" w:rsidP="00FE38CC">
      <w:pPr>
        <w:pStyle w:val="ListParagraph"/>
        <w:numPr>
          <w:ilvl w:val="0"/>
          <w:numId w:val="20"/>
        </w:numPr>
        <w:rPr>
          <w:b/>
          <w:color w:val="C00000"/>
          <w:sz w:val="24"/>
          <w:szCs w:val="24"/>
        </w:rPr>
      </w:pPr>
      <w:r w:rsidRPr="00E4342D">
        <w:rPr>
          <w:b/>
          <w:color w:val="C00000"/>
          <w:sz w:val="24"/>
          <w:szCs w:val="24"/>
        </w:rPr>
        <w:t>Applications are due by: November 1</w:t>
      </w:r>
      <w:r w:rsidRPr="00E4342D">
        <w:rPr>
          <w:b/>
          <w:color w:val="C00000"/>
          <w:sz w:val="24"/>
          <w:szCs w:val="24"/>
          <w:vertAlign w:val="superscript"/>
        </w:rPr>
        <w:t>st</w:t>
      </w:r>
      <w:r w:rsidRPr="00E4342D">
        <w:rPr>
          <w:b/>
          <w:color w:val="C00000"/>
          <w:sz w:val="24"/>
          <w:szCs w:val="24"/>
        </w:rPr>
        <w:t xml:space="preserve"> </w:t>
      </w:r>
    </w:p>
    <w:p w14:paraId="20CD9FDF" w14:textId="1E221BC6" w:rsidR="002721E6" w:rsidRPr="00BF5B8A" w:rsidRDefault="002721E6" w:rsidP="002721E6">
      <w:pPr>
        <w:rPr>
          <w:sz w:val="24"/>
          <w:szCs w:val="24"/>
        </w:rPr>
      </w:pPr>
      <w:r w:rsidRPr="00073438">
        <w:rPr>
          <w:sz w:val="24"/>
          <w:szCs w:val="24"/>
        </w:rPr>
        <w:t xml:space="preserve">Students will be interviewed in November. Notification of acceptance to the program will occur </w:t>
      </w:r>
      <w:r w:rsidR="00F20899" w:rsidRPr="00073438">
        <w:rPr>
          <w:sz w:val="24"/>
          <w:szCs w:val="24"/>
        </w:rPr>
        <w:t>in early</w:t>
      </w:r>
      <w:r w:rsidRPr="00073438">
        <w:rPr>
          <w:sz w:val="24"/>
          <w:szCs w:val="24"/>
        </w:rPr>
        <w:t xml:space="preserve"> December. For program details please visit: </w:t>
      </w:r>
      <w:hyperlink r:id="rId8" w:history="1">
        <w:r w:rsidR="00BF5B8A" w:rsidRPr="00B118E8">
          <w:rPr>
            <w:rStyle w:val="Hyperlink"/>
            <w:sz w:val="24"/>
            <w:szCs w:val="24"/>
          </w:rPr>
          <w:t>http://hits.harvard.edu/the-program/therapeutics-graduate-program/about/</w:t>
        </w:r>
      </w:hyperlink>
      <w:r w:rsidR="00BF5B8A">
        <w:rPr>
          <w:sz w:val="24"/>
          <w:szCs w:val="24"/>
        </w:rPr>
        <w:t xml:space="preserve"> Please </w:t>
      </w:r>
      <w:r w:rsidR="00BF5B8A">
        <w:rPr>
          <w:i/>
          <w:sz w:val="24"/>
          <w:szCs w:val="24"/>
        </w:rPr>
        <w:t>n</w:t>
      </w:r>
      <w:r w:rsidRPr="00073438">
        <w:rPr>
          <w:i/>
          <w:sz w:val="24"/>
          <w:szCs w:val="24"/>
        </w:rPr>
        <w:t>ote that the Therapeutics</w:t>
      </w:r>
      <w:r w:rsidR="00073DAC">
        <w:rPr>
          <w:i/>
          <w:sz w:val="24"/>
          <w:szCs w:val="24"/>
        </w:rPr>
        <w:t xml:space="preserve"> </w:t>
      </w:r>
      <w:r w:rsidR="00BF5B8A">
        <w:rPr>
          <w:i/>
          <w:sz w:val="24"/>
          <w:szCs w:val="24"/>
        </w:rPr>
        <w:t>Graduate Program curriculum begins in January</w:t>
      </w:r>
      <w:r w:rsidRPr="00073438">
        <w:rPr>
          <w:i/>
          <w:sz w:val="24"/>
          <w:szCs w:val="24"/>
        </w:rPr>
        <w:t xml:space="preserve">, with the </w:t>
      </w:r>
      <w:r w:rsidR="00073DAC">
        <w:rPr>
          <w:i/>
          <w:sz w:val="24"/>
          <w:szCs w:val="24"/>
        </w:rPr>
        <w:t xml:space="preserve">quarter </w:t>
      </w:r>
      <w:r w:rsidRPr="00073438">
        <w:rPr>
          <w:i/>
          <w:sz w:val="24"/>
          <w:szCs w:val="24"/>
        </w:rPr>
        <w:t>course, “Translational Pharmacology.”</w:t>
      </w:r>
    </w:p>
    <w:p w14:paraId="1D903A8C" w14:textId="75C3ACF0" w:rsidR="00073DAC" w:rsidRPr="00073DAC" w:rsidRDefault="006C1D3D" w:rsidP="002721E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TGP </w:t>
      </w:r>
      <w:r w:rsidR="00073DAC" w:rsidRPr="00073DAC">
        <w:rPr>
          <w:b/>
          <w:sz w:val="28"/>
          <w:szCs w:val="28"/>
          <w:u w:val="single"/>
        </w:rPr>
        <w:t>Application</w:t>
      </w:r>
    </w:p>
    <w:p w14:paraId="3E29063F" w14:textId="28C1BFFB" w:rsidR="00016ABC" w:rsidRPr="00073438" w:rsidRDefault="009019E3" w:rsidP="002721E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Demographics</w:t>
      </w:r>
      <w:r w:rsidR="00016ABC" w:rsidRPr="00073438">
        <w:rPr>
          <w:b/>
          <w:sz w:val="24"/>
          <w:szCs w:val="24"/>
          <w:u w:val="single"/>
        </w:rPr>
        <w:t xml:space="preserve"> </w:t>
      </w:r>
    </w:p>
    <w:p w14:paraId="066B1017" w14:textId="77777777" w:rsidR="002721E6" w:rsidRPr="00073438" w:rsidRDefault="002721E6" w:rsidP="00016ABC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073438">
        <w:rPr>
          <w:sz w:val="24"/>
          <w:szCs w:val="24"/>
        </w:rPr>
        <w:t>Name:</w:t>
      </w:r>
    </w:p>
    <w:p w14:paraId="5CAF43CC" w14:textId="77777777" w:rsidR="002721E6" w:rsidRPr="00073438" w:rsidRDefault="002721E6" w:rsidP="00016ABC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073438">
        <w:rPr>
          <w:sz w:val="24"/>
          <w:szCs w:val="24"/>
        </w:rPr>
        <w:t>Email:</w:t>
      </w:r>
    </w:p>
    <w:p w14:paraId="13F709ED" w14:textId="77777777" w:rsidR="002721E6" w:rsidRPr="00073438" w:rsidRDefault="002721E6" w:rsidP="00016ABC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073438">
        <w:rPr>
          <w:sz w:val="24"/>
          <w:szCs w:val="24"/>
        </w:rPr>
        <w:t>Phone number:</w:t>
      </w:r>
    </w:p>
    <w:p w14:paraId="69690534" w14:textId="77777777" w:rsidR="002721E6" w:rsidRPr="00073438" w:rsidRDefault="002721E6" w:rsidP="00016ABC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073438">
        <w:rPr>
          <w:sz w:val="24"/>
          <w:szCs w:val="24"/>
        </w:rPr>
        <w:t>Harvard ID number:</w:t>
      </w:r>
    </w:p>
    <w:p w14:paraId="6C4B5BDE" w14:textId="61143306" w:rsidR="00016ABC" w:rsidRPr="00073438" w:rsidRDefault="00016ABC" w:rsidP="002721E6">
      <w:pPr>
        <w:rPr>
          <w:b/>
          <w:sz w:val="24"/>
          <w:szCs w:val="24"/>
          <w:u w:val="single"/>
        </w:rPr>
      </w:pPr>
      <w:r w:rsidRPr="00073438">
        <w:rPr>
          <w:b/>
          <w:sz w:val="24"/>
          <w:szCs w:val="24"/>
          <w:u w:val="single"/>
        </w:rPr>
        <w:t xml:space="preserve">PhD program </w:t>
      </w:r>
      <w:r w:rsidR="009019E3">
        <w:rPr>
          <w:b/>
          <w:sz w:val="24"/>
          <w:szCs w:val="24"/>
          <w:u w:val="single"/>
        </w:rPr>
        <w:t>information</w:t>
      </w:r>
    </w:p>
    <w:p w14:paraId="09B33246" w14:textId="77777777" w:rsidR="002721E6" w:rsidRPr="00073438" w:rsidRDefault="002721E6" w:rsidP="00016ABC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073438">
        <w:rPr>
          <w:sz w:val="24"/>
          <w:szCs w:val="24"/>
        </w:rPr>
        <w:t>Graduate program in which you are currently enrolled:</w:t>
      </w:r>
    </w:p>
    <w:p w14:paraId="7AA66EB1" w14:textId="7DE91AA1" w:rsidR="00016ABC" w:rsidRPr="00073438" w:rsidRDefault="00016ABC" w:rsidP="00016ABC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073438">
        <w:rPr>
          <w:sz w:val="24"/>
          <w:szCs w:val="24"/>
        </w:rPr>
        <w:t>Current G year (G1, G2 or G3)</w:t>
      </w:r>
      <w:r w:rsidR="006C1D3D">
        <w:rPr>
          <w:sz w:val="24"/>
          <w:szCs w:val="24"/>
        </w:rPr>
        <w:t>:</w:t>
      </w:r>
    </w:p>
    <w:p w14:paraId="19C5DA10" w14:textId="77777777" w:rsidR="002721E6" w:rsidRPr="00073438" w:rsidRDefault="002721E6" w:rsidP="00016ABC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073438">
        <w:rPr>
          <w:sz w:val="24"/>
          <w:szCs w:val="24"/>
        </w:rPr>
        <w:t>Name of your program advisor:</w:t>
      </w:r>
    </w:p>
    <w:p w14:paraId="114B54C1" w14:textId="0F78376E" w:rsidR="00016ABC" w:rsidRPr="00073438" w:rsidRDefault="00016ABC" w:rsidP="00016ABC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073438">
        <w:rPr>
          <w:sz w:val="24"/>
          <w:szCs w:val="24"/>
        </w:rPr>
        <w:t>List of completed rotations</w:t>
      </w:r>
      <w:r w:rsidR="00E4342D">
        <w:rPr>
          <w:sz w:val="24"/>
          <w:szCs w:val="24"/>
        </w:rPr>
        <w:t>:</w:t>
      </w:r>
    </w:p>
    <w:p w14:paraId="11FF37E6" w14:textId="11F32CFD" w:rsidR="00016ABC" w:rsidRPr="00073438" w:rsidRDefault="00016ABC" w:rsidP="00016ABC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073438">
        <w:rPr>
          <w:sz w:val="24"/>
          <w:szCs w:val="24"/>
        </w:rPr>
        <w:t>List of planned rotations</w:t>
      </w:r>
      <w:r w:rsidR="00E4342D">
        <w:rPr>
          <w:sz w:val="24"/>
          <w:szCs w:val="24"/>
        </w:rPr>
        <w:t>:</w:t>
      </w:r>
    </w:p>
    <w:p w14:paraId="53981672" w14:textId="6BB21073" w:rsidR="002721E6" w:rsidRPr="00073438" w:rsidRDefault="00F038DD" w:rsidP="002721E6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073438">
        <w:rPr>
          <w:sz w:val="24"/>
          <w:szCs w:val="24"/>
        </w:rPr>
        <w:t xml:space="preserve">Name of PI (if applicable): </w:t>
      </w:r>
    </w:p>
    <w:p w14:paraId="3A235347" w14:textId="6F1677D0" w:rsidR="002721E6" w:rsidRPr="00073438" w:rsidRDefault="00623236" w:rsidP="002721E6">
      <w:pPr>
        <w:rPr>
          <w:b/>
          <w:sz w:val="24"/>
          <w:szCs w:val="24"/>
          <w:u w:val="single"/>
        </w:rPr>
      </w:pPr>
      <w:r w:rsidRPr="00073438">
        <w:rPr>
          <w:b/>
          <w:sz w:val="24"/>
          <w:szCs w:val="24"/>
          <w:u w:val="single"/>
        </w:rPr>
        <w:t>Education</w:t>
      </w:r>
    </w:p>
    <w:p w14:paraId="4BFF5CB9" w14:textId="7253CC25" w:rsidR="00623236" w:rsidRPr="00073438" w:rsidRDefault="00623236" w:rsidP="00623236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073438">
        <w:rPr>
          <w:sz w:val="24"/>
          <w:szCs w:val="24"/>
        </w:rPr>
        <w:t xml:space="preserve">Name of undergraduate institute: </w:t>
      </w:r>
    </w:p>
    <w:p w14:paraId="783EA933" w14:textId="77777777" w:rsidR="002721E6" w:rsidRPr="00073438" w:rsidRDefault="002721E6" w:rsidP="00623236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073438">
        <w:rPr>
          <w:sz w:val="24"/>
          <w:szCs w:val="24"/>
        </w:rPr>
        <w:t>Undergraduate courses you have taken that you think would be an asset to the program (e.g., organic chemistry, biochemistry, etc.):</w:t>
      </w:r>
    </w:p>
    <w:p w14:paraId="34A352A2" w14:textId="77777777" w:rsidR="00623236" w:rsidRPr="00073438" w:rsidRDefault="00623236" w:rsidP="00623236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073438">
        <w:rPr>
          <w:sz w:val="24"/>
          <w:szCs w:val="24"/>
        </w:rPr>
        <w:t xml:space="preserve">Do you have programing skills?  </w:t>
      </w:r>
      <w:r w:rsidRPr="00073438">
        <w:rPr>
          <w:sz w:val="24"/>
          <w:szCs w:val="24"/>
        </w:rPr>
        <w:tab/>
        <w:t>YES</w:t>
      </w:r>
      <w:r w:rsidRPr="00073438">
        <w:rPr>
          <w:sz w:val="24"/>
          <w:szCs w:val="24"/>
        </w:rPr>
        <w:tab/>
      </w:r>
      <w:r w:rsidRPr="00073438">
        <w:rPr>
          <w:sz w:val="24"/>
          <w:szCs w:val="24"/>
        </w:rPr>
        <w:tab/>
        <w:t>NO</w:t>
      </w:r>
    </w:p>
    <w:p w14:paraId="78A5DA94" w14:textId="77777777" w:rsidR="00623236" w:rsidRPr="00073438" w:rsidRDefault="00623236" w:rsidP="00623236">
      <w:pPr>
        <w:pStyle w:val="ListParagraph"/>
        <w:rPr>
          <w:sz w:val="24"/>
          <w:szCs w:val="24"/>
        </w:rPr>
      </w:pPr>
      <w:r w:rsidRPr="00073438">
        <w:rPr>
          <w:sz w:val="24"/>
          <w:szCs w:val="24"/>
        </w:rPr>
        <w:t>If Yes: in what programing language?</w:t>
      </w:r>
    </w:p>
    <w:p w14:paraId="57DD122F" w14:textId="77777777" w:rsidR="00623236" w:rsidRPr="00073438" w:rsidRDefault="00623236" w:rsidP="00623236">
      <w:pPr>
        <w:pStyle w:val="ListParagraph"/>
        <w:rPr>
          <w:b/>
          <w:i/>
          <w:sz w:val="24"/>
          <w:szCs w:val="24"/>
        </w:rPr>
      </w:pPr>
      <w:r w:rsidRPr="00073438">
        <w:rPr>
          <w:b/>
          <w:i/>
          <w:sz w:val="24"/>
          <w:szCs w:val="24"/>
        </w:rPr>
        <w:t>Note: programing skills are not an admissions requirement of the program</w:t>
      </w:r>
    </w:p>
    <w:p w14:paraId="32BCFF01" w14:textId="7B4656DD" w:rsidR="002721E6" w:rsidRPr="00FE38CC" w:rsidRDefault="002721E6" w:rsidP="002721E6">
      <w:pPr>
        <w:pStyle w:val="ListParagraph"/>
        <w:numPr>
          <w:ilvl w:val="0"/>
          <w:numId w:val="24"/>
        </w:numPr>
        <w:ind w:left="720"/>
        <w:rPr>
          <w:b/>
          <w:i/>
          <w:sz w:val="24"/>
          <w:szCs w:val="24"/>
        </w:rPr>
      </w:pPr>
      <w:r w:rsidRPr="00073438">
        <w:rPr>
          <w:sz w:val="24"/>
          <w:szCs w:val="24"/>
        </w:rPr>
        <w:t>Graduate courses you have taken and are enrolled in this semester (</w:t>
      </w:r>
      <w:r w:rsidR="00E4342D">
        <w:rPr>
          <w:sz w:val="24"/>
          <w:szCs w:val="24"/>
        </w:rPr>
        <w:t xml:space="preserve">please </w:t>
      </w:r>
      <w:r w:rsidRPr="00073438">
        <w:rPr>
          <w:sz w:val="24"/>
          <w:szCs w:val="24"/>
        </w:rPr>
        <w:t>include grades to date):</w:t>
      </w:r>
      <w:bookmarkStart w:id="0" w:name="_GoBack"/>
      <w:bookmarkEnd w:id="0"/>
    </w:p>
    <w:p w14:paraId="381536D7" w14:textId="048B113A" w:rsidR="00623236" w:rsidRPr="00073438" w:rsidRDefault="00623236" w:rsidP="00623236">
      <w:pPr>
        <w:rPr>
          <w:sz w:val="24"/>
          <w:szCs w:val="24"/>
        </w:rPr>
      </w:pPr>
      <w:r w:rsidRPr="00073438">
        <w:rPr>
          <w:b/>
          <w:sz w:val="24"/>
          <w:szCs w:val="24"/>
          <w:u w:val="single"/>
        </w:rPr>
        <w:lastRenderedPageBreak/>
        <w:t>Personal statement</w:t>
      </w:r>
    </w:p>
    <w:p w14:paraId="0BE56001" w14:textId="05499ED6" w:rsidR="002721E6" w:rsidRPr="00073438" w:rsidRDefault="00623236" w:rsidP="002721E6">
      <w:pPr>
        <w:rPr>
          <w:sz w:val="24"/>
          <w:szCs w:val="24"/>
        </w:rPr>
      </w:pPr>
      <w:r w:rsidRPr="00073438">
        <w:rPr>
          <w:sz w:val="24"/>
          <w:szCs w:val="24"/>
        </w:rPr>
        <w:t>Please write</w:t>
      </w:r>
      <w:r w:rsidR="00E4342D">
        <w:rPr>
          <w:sz w:val="24"/>
          <w:szCs w:val="24"/>
        </w:rPr>
        <w:t>,</w:t>
      </w:r>
      <w:r w:rsidRPr="00073438">
        <w:rPr>
          <w:sz w:val="24"/>
          <w:szCs w:val="24"/>
        </w:rPr>
        <w:t xml:space="preserve"> in no more than 1,000 words</w:t>
      </w:r>
      <w:r w:rsidR="00E4342D">
        <w:rPr>
          <w:sz w:val="24"/>
          <w:szCs w:val="24"/>
        </w:rPr>
        <w:t>,</w:t>
      </w:r>
      <w:r w:rsidRPr="00073438">
        <w:rPr>
          <w:sz w:val="24"/>
          <w:szCs w:val="24"/>
        </w:rPr>
        <w:t xml:space="preserve"> why you are interested in participating in the Therapeutics program, how you feel this will be beneficial to you, and how it will help to advance your </w:t>
      </w:r>
      <w:r w:rsidR="00E4342D">
        <w:rPr>
          <w:sz w:val="24"/>
          <w:szCs w:val="24"/>
        </w:rPr>
        <w:t xml:space="preserve">research and </w:t>
      </w:r>
      <w:r w:rsidRPr="00073438">
        <w:rPr>
          <w:sz w:val="24"/>
          <w:szCs w:val="24"/>
        </w:rPr>
        <w:t>career. Please be sure to include your research interests and c</w:t>
      </w:r>
      <w:r w:rsidR="002721E6" w:rsidRPr="00073438">
        <w:rPr>
          <w:sz w:val="24"/>
          <w:szCs w:val="24"/>
        </w:rPr>
        <w:t>areer goals</w:t>
      </w:r>
      <w:r w:rsidRPr="00073438">
        <w:rPr>
          <w:sz w:val="24"/>
          <w:szCs w:val="24"/>
        </w:rPr>
        <w:t xml:space="preserve"> in your essay.</w:t>
      </w:r>
    </w:p>
    <w:p w14:paraId="79A0B7BD" w14:textId="77777777" w:rsidR="002721E6" w:rsidRPr="00073438" w:rsidRDefault="002721E6" w:rsidP="002721E6">
      <w:pPr>
        <w:rPr>
          <w:sz w:val="24"/>
          <w:szCs w:val="24"/>
          <w:u w:val="single"/>
        </w:rPr>
      </w:pPr>
    </w:p>
    <w:p w14:paraId="6EA27933" w14:textId="77777777" w:rsidR="00194C11" w:rsidRPr="00073438" w:rsidRDefault="00194C11" w:rsidP="00194C11">
      <w:pPr>
        <w:spacing w:after="0" w:line="247" w:lineRule="auto"/>
        <w:ind w:right="391"/>
        <w:rPr>
          <w:rFonts w:ascii="Arial" w:eastAsia="Arial" w:hAnsi="Arial" w:cs="Arial"/>
          <w:spacing w:val="2"/>
          <w:sz w:val="24"/>
          <w:szCs w:val="24"/>
        </w:rPr>
      </w:pPr>
    </w:p>
    <w:p w14:paraId="02318241" w14:textId="77777777" w:rsidR="00042A2E" w:rsidRPr="00073438" w:rsidRDefault="00042A2E" w:rsidP="00194C11">
      <w:pPr>
        <w:spacing w:after="0" w:line="247" w:lineRule="auto"/>
        <w:ind w:right="391"/>
        <w:rPr>
          <w:rFonts w:ascii="Arial" w:eastAsia="Arial" w:hAnsi="Arial" w:cs="Arial"/>
          <w:spacing w:val="2"/>
          <w:sz w:val="24"/>
          <w:szCs w:val="24"/>
        </w:rPr>
      </w:pPr>
    </w:p>
    <w:p w14:paraId="405EB85A" w14:textId="77777777" w:rsidR="00042A2E" w:rsidRPr="00073438" w:rsidRDefault="00042A2E" w:rsidP="00194C11">
      <w:pPr>
        <w:spacing w:after="0" w:line="247" w:lineRule="auto"/>
        <w:ind w:right="391"/>
        <w:rPr>
          <w:rFonts w:ascii="Arial" w:eastAsia="Arial" w:hAnsi="Arial" w:cs="Arial"/>
          <w:spacing w:val="2"/>
          <w:sz w:val="24"/>
          <w:szCs w:val="24"/>
        </w:rPr>
      </w:pPr>
    </w:p>
    <w:p w14:paraId="0CD32C24" w14:textId="77777777" w:rsidR="00042A2E" w:rsidRDefault="00042A2E" w:rsidP="00194C11">
      <w:pPr>
        <w:spacing w:after="0" w:line="247" w:lineRule="auto"/>
        <w:ind w:right="391"/>
        <w:jc w:val="center"/>
        <w:rPr>
          <w:rFonts w:ascii="Arial" w:eastAsia="Arial" w:hAnsi="Arial" w:cs="Arial"/>
          <w:spacing w:val="2"/>
          <w:sz w:val="18"/>
          <w:szCs w:val="18"/>
        </w:rPr>
      </w:pPr>
    </w:p>
    <w:p w14:paraId="1C512A96" w14:textId="1BF8E2BB" w:rsidR="00042A2E" w:rsidRDefault="00042A2E" w:rsidP="00EF6F9F">
      <w:pPr>
        <w:spacing w:after="0" w:line="247" w:lineRule="auto"/>
        <w:ind w:right="391"/>
        <w:jc w:val="center"/>
        <w:rPr>
          <w:rFonts w:ascii="Arial" w:eastAsia="Arial" w:hAnsi="Arial" w:cs="Arial"/>
          <w:spacing w:val="2"/>
          <w:sz w:val="18"/>
          <w:szCs w:val="18"/>
        </w:rPr>
      </w:pPr>
    </w:p>
    <w:p w14:paraId="068B4099" w14:textId="4D8F53C6" w:rsidR="00A06AED" w:rsidRDefault="00A06AED">
      <w:pPr>
        <w:spacing w:after="0" w:line="240" w:lineRule="auto"/>
        <w:ind w:left="6047" w:right="-20"/>
        <w:rPr>
          <w:rFonts w:ascii="Arial" w:eastAsia="Arial" w:hAnsi="Arial" w:cs="Arial"/>
          <w:spacing w:val="27"/>
          <w:sz w:val="18"/>
          <w:szCs w:val="18"/>
        </w:rPr>
      </w:pPr>
    </w:p>
    <w:p w14:paraId="6E5E5F5E" w14:textId="5562C71E" w:rsidR="00A241CF" w:rsidRPr="002A18E3" w:rsidRDefault="00A241CF" w:rsidP="002A18E3">
      <w:pPr>
        <w:tabs>
          <w:tab w:val="left" w:pos="1959"/>
        </w:tabs>
        <w:rPr>
          <w:rFonts w:ascii="Arial" w:eastAsia="Arial" w:hAnsi="Arial" w:cs="Arial"/>
          <w:sz w:val="24"/>
          <w:szCs w:val="24"/>
        </w:rPr>
      </w:pPr>
    </w:p>
    <w:sectPr w:rsidR="00A241CF" w:rsidRPr="002A18E3" w:rsidSect="00A241CF">
      <w:headerReference w:type="default" r:id="rId9"/>
      <w:footerReference w:type="even" r:id="rId10"/>
      <w:footerReference w:type="default" r:id="rId11"/>
      <w:type w:val="continuous"/>
      <w:pgSz w:w="12240" w:h="15840"/>
      <w:pgMar w:top="960" w:right="1460" w:bottom="280" w:left="980" w:header="497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62ED1D" w14:textId="77777777" w:rsidR="007F589B" w:rsidRDefault="007F589B">
      <w:pPr>
        <w:spacing w:after="0" w:line="240" w:lineRule="auto"/>
      </w:pPr>
      <w:r>
        <w:separator/>
      </w:r>
    </w:p>
  </w:endnote>
  <w:endnote w:type="continuationSeparator" w:id="0">
    <w:p w14:paraId="424B26EE" w14:textId="77777777" w:rsidR="007F589B" w:rsidRDefault="007F5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52A61" w14:textId="77777777" w:rsidR="00730F11" w:rsidRDefault="00730F11" w:rsidP="00F2089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8ED6DA" w14:textId="77777777" w:rsidR="00730F11" w:rsidRDefault="00730F11" w:rsidP="00667EF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18E57" w14:textId="77777777" w:rsidR="00F20899" w:rsidRDefault="00F20899" w:rsidP="00B118E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38CC">
      <w:rPr>
        <w:rStyle w:val="PageNumber"/>
        <w:noProof/>
      </w:rPr>
      <w:t>1</w:t>
    </w:r>
    <w:r>
      <w:rPr>
        <w:rStyle w:val="PageNumber"/>
      </w:rPr>
      <w:fldChar w:fldCharType="end"/>
    </w:r>
  </w:p>
  <w:p w14:paraId="46FCBDE9" w14:textId="29F7E170" w:rsidR="00730F11" w:rsidRDefault="00730F11" w:rsidP="00667EF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0C5A66" w14:textId="77777777" w:rsidR="007F589B" w:rsidRDefault="007F589B">
      <w:pPr>
        <w:spacing w:after="0" w:line="240" w:lineRule="auto"/>
      </w:pPr>
      <w:r>
        <w:separator/>
      </w:r>
    </w:p>
  </w:footnote>
  <w:footnote w:type="continuationSeparator" w:id="0">
    <w:p w14:paraId="18A603C4" w14:textId="77777777" w:rsidR="007F589B" w:rsidRDefault="007F5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88A9B" w14:textId="11137002" w:rsidR="00730F11" w:rsidRDefault="00730F11" w:rsidP="00F632D7">
    <w:pPr>
      <w:pStyle w:val="NoSpacing"/>
    </w:pPr>
    <w:r>
      <w:rPr>
        <w:noProof/>
      </w:rPr>
      <w:drawing>
        <wp:inline distT="0" distB="0" distL="0" distR="0" wp14:anchorId="31BCB36D" wp14:editId="2F3C2701">
          <wp:extent cx="2938677" cy="577142"/>
          <wp:effectExtent l="0" t="0" r="8255" b="762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416" cy="578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776" behindDoc="0" locked="0" layoutInCell="1" allowOverlap="1" wp14:anchorId="7F5751C7" wp14:editId="3CF76D48">
          <wp:simplePos x="0" y="0"/>
          <wp:positionH relativeFrom="margin">
            <wp:posOffset>5029835</wp:posOffset>
          </wp:positionH>
          <wp:positionV relativeFrom="margin">
            <wp:posOffset>-1049655</wp:posOffset>
          </wp:positionV>
          <wp:extent cx="1604645" cy="102425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1024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CA4C08" w14:textId="26AD47F9" w:rsidR="00730F11" w:rsidRDefault="00730F11" w:rsidP="00EF6F9F">
    <w:pPr>
      <w:pStyle w:val="NoSpacing"/>
    </w:pPr>
  </w:p>
  <w:p w14:paraId="17A7F4EA" w14:textId="0AE04646" w:rsidR="00730F11" w:rsidRDefault="00730F11" w:rsidP="003B21E5">
    <w:pPr>
      <w:tabs>
        <w:tab w:val="left" w:pos="7133"/>
      </w:tabs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D1447"/>
    <w:multiLevelType w:val="hybridMultilevel"/>
    <w:tmpl w:val="75FE3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46E7C"/>
    <w:multiLevelType w:val="hybridMultilevel"/>
    <w:tmpl w:val="B81ED6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0F4A6C"/>
    <w:multiLevelType w:val="hybridMultilevel"/>
    <w:tmpl w:val="9A7E64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CB0697"/>
    <w:multiLevelType w:val="hybridMultilevel"/>
    <w:tmpl w:val="DC9E4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E285C"/>
    <w:multiLevelType w:val="hybridMultilevel"/>
    <w:tmpl w:val="4FD4CE42"/>
    <w:lvl w:ilvl="0" w:tplc="03485B48">
      <w:start w:val="1"/>
      <w:numFmt w:val="decimal"/>
      <w:lvlText w:val="%1."/>
      <w:lvlJc w:val="left"/>
      <w:pPr>
        <w:ind w:left="4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>
    <w:nsid w:val="185D5E83"/>
    <w:multiLevelType w:val="hybridMultilevel"/>
    <w:tmpl w:val="29368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64883"/>
    <w:multiLevelType w:val="hybridMultilevel"/>
    <w:tmpl w:val="6FB4D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72BFC"/>
    <w:multiLevelType w:val="hybridMultilevel"/>
    <w:tmpl w:val="4FD4CE42"/>
    <w:lvl w:ilvl="0" w:tplc="03485B48">
      <w:start w:val="1"/>
      <w:numFmt w:val="decimal"/>
      <w:lvlText w:val="%1."/>
      <w:lvlJc w:val="left"/>
      <w:pPr>
        <w:ind w:left="4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>
    <w:nsid w:val="20FC1B62"/>
    <w:multiLevelType w:val="hybridMultilevel"/>
    <w:tmpl w:val="9452B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D721F"/>
    <w:multiLevelType w:val="hybridMultilevel"/>
    <w:tmpl w:val="B470C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0E79AB"/>
    <w:multiLevelType w:val="hybridMultilevel"/>
    <w:tmpl w:val="D3E8F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C57A0D"/>
    <w:multiLevelType w:val="hybridMultilevel"/>
    <w:tmpl w:val="5D6EB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845390"/>
    <w:multiLevelType w:val="hybridMultilevel"/>
    <w:tmpl w:val="CCDEE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1A0A80"/>
    <w:multiLevelType w:val="hybridMultilevel"/>
    <w:tmpl w:val="1E2E2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E65C0B"/>
    <w:multiLevelType w:val="hybridMultilevel"/>
    <w:tmpl w:val="82DE1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172D77"/>
    <w:multiLevelType w:val="hybridMultilevel"/>
    <w:tmpl w:val="18664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55601D"/>
    <w:multiLevelType w:val="hybridMultilevel"/>
    <w:tmpl w:val="07745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BA13A4"/>
    <w:multiLevelType w:val="hybridMultilevel"/>
    <w:tmpl w:val="51E29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A70504"/>
    <w:multiLevelType w:val="hybridMultilevel"/>
    <w:tmpl w:val="4E0EE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646113"/>
    <w:multiLevelType w:val="hybridMultilevel"/>
    <w:tmpl w:val="291456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72D7A29"/>
    <w:multiLevelType w:val="hybridMultilevel"/>
    <w:tmpl w:val="69C87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067C90"/>
    <w:multiLevelType w:val="hybridMultilevel"/>
    <w:tmpl w:val="EF7C10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942995"/>
    <w:multiLevelType w:val="hybridMultilevel"/>
    <w:tmpl w:val="37AE9B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26699F"/>
    <w:multiLevelType w:val="hybridMultilevel"/>
    <w:tmpl w:val="77206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7"/>
  </w:num>
  <w:num w:numId="4">
    <w:abstractNumId w:val="4"/>
  </w:num>
  <w:num w:numId="5">
    <w:abstractNumId w:val="6"/>
  </w:num>
  <w:num w:numId="6">
    <w:abstractNumId w:val="11"/>
  </w:num>
  <w:num w:numId="7">
    <w:abstractNumId w:val="9"/>
  </w:num>
  <w:num w:numId="8">
    <w:abstractNumId w:val="19"/>
  </w:num>
  <w:num w:numId="9">
    <w:abstractNumId w:val="8"/>
  </w:num>
  <w:num w:numId="10">
    <w:abstractNumId w:val="2"/>
  </w:num>
  <w:num w:numId="11">
    <w:abstractNumId w:val="14"/>
  </w:num>
  <w:num w:numId="12">
    <w:abstractNumId w:val="18"/>
  </w:num>
  <w:num w:numId="13">
    <w:abstractNumId w:val="5"/>
  </w:num>
  <w:num w:numId="14">
    <w:abstractNumId w:val="23"/>
  </w:num>
  <w:num w:numId="15">
    <w:abstractNumId w:val="22"/>
  </w:num>
  <w:num w:numId="16">
    <w:abstractNumId w:val="13"/>
  </w:num>
  <w:num w:numId="17">
    <w:abstractNumId w:val="21"/>
  </w:num>
  <w:num w:numId="18">
    <w:abstractNumId w:val="12"/>
  </w:num>
  <w:num w:numId="19">
    <w:abstractNumId w:val="16"/>
  </w:num>
  <w:num w:numId="20">
    <w:abstractNumId w:val="10"/>
  </w:num>
  <w:num w:numId="21">
    <w:abstractNumId w:val="15"/>
  </w:num>
  <w:num w:numId="22">
    <w:abstractNumId w:val="20"/>
  </w:num>
  <w:num w:numId="23">
    <w:abstractNumId w:val="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08C"/>
    <w:rsid w:val="000110A2"/>
    <w:rsid w:val="00016ABC"/>
    <w:rsid w:val="00023BFB"/>
    <w:rsid w:val="00042A2E"/>
    <w:rsid w:val="00073438"/>
    <w:rsid w:val="00073DAC"/>
    <w:rsid w:val="000809C2"/>
    <w:rsid w:val="00095C9E"/>
    <w:rsid w:val="000A1BB6"/>
    <w:rsid w:val="000C4D8D"/>
    <w:rsid w:val="000E1FB3"/>
    <w:rsid w:val="0012478A"/>
    <w:rsid w:val="00150062"/>
    <w:rsid w:val="00154FC9"/>
    <w:rsid w:val="00156EDB"/>
    <w:rsid w:val="001741C3"/>
    <w:rsid w:val="00194C11"/>
    <w:rsid w:val="001A232E"/>
    <w:rsid w:val="00207D27"/>
    <w:rsid w:val="00232AE3"/>
    <w:rsid w:val="0026562B"/>
    <w:rsid w:val="002721E6"/>
    <w:rsid w:val="00276C75"/>
    <w:rsid w:val="00284760"/>
    <w:rsid w:val="002A0C32"/>
    <w:rsid w:val="002A18E3"/>
    <w:rsid w:val="002D5C7B"/>
    <w:rsid w:val="002E01C3"/>
    <w:rsid w:val="002F2362"/>
    <w:rsid w:val="00340EAE"/>
    <w:rsid w:val="0034561F"/>
    <w:rsid w:val="0034674C"/>
    <w:rsid w:val="00362464"/>
    <w:rsid w:val="00372613"/>
    <w:rsid w:val="00385797"/>
    <w:rsid w:val="003A5049"/>
    <w:rsid w:val="003B064A"/>
    <w:rsid w:val="003B08D2"/>
    <w:rsid w:val="003B21E5"/>
    <w:rsid w:val="003D03A0"/>
    <w:rsid w:val="003D3C8B"/>
    <w:rsid w:val="00411030"/>
    <w:rsid w:val="00412C32"/>
    <w:rsid w:val="00421D41"/>
    <w:rsid w:val="00446054"/>
    <w:rsid w:val="0046564E"/>
    <w:rsid w:val="004836AE"/>
    <w:rsid w:val="004E7FA9"/>
    <w:rsid w:val="00505B3F"/>
    <w:rsid w:val="0052101B"/>
    <w:rsid w:val="005356EE"/>
    <w:rsid w:val="005371D5"/>
    <w:rsid w:val="00556CF3"/>
    <w:rsid w:val="005A33E5"/>
    <w:rsid w:val="005C737F"/>
    <w:rsid w:val="005E22EE"/>
    <w:rsid w:val="005E590A"/>
    <w:rsid w:val="00612696"/>
    <w:rsid w:val="00623236"/>
    <w:rsid w:val="006300EA"/>
    <w:rsid w:val="006363DC"/>
    <w:rsid w:val="006655C5"/>
    <w:rsid w:val="00667EF1"/>
    <w:rsid w:val="006828AE"/>
    <w:rsid w:val="006970EB"/>
    <w:rsid w:val="006C1D3D"/>
    <w:rsid w:val="006C596B"/>
    <w:rsid w:val="006D1A18"/>
    <w:rsid w:val="006E2660"/>
    <w:rsid w:val="00704592"/>
    <w:rsid w:val="00715E4C"/>
    <w:rsid w:val="00730F11"/>
    <w:rsid w:val="007708F6"/>
    <w:rsid w:val="00787915"/>
    <w:rsid w:val="007E0114"/>
    <w:rsid w:val="007E2A9E"/>
    <w:rsid w:val="007F0A11"/>
    <w:rsid w:val="007F55F6"/>
    <w:rsid w:val="007F589B"/>
    <w:rsid w:val="00854CDE"/>
    <w:rsid w:val="00873169"/>
    <w:rsid w:val="00875745"/>
    <w:rsid w:val="00896132"/>
    <w:rsid w:val="008D58B2"/>
    <w:rsid w:val="008E2047"/>
    <w:rsid w:val="008F0EAA"/>
    <w:rsid w:val="008F487B"/>
    <w:rsid w:val="009019E3"/>
    <w:rsid w:val="00913761"/>
    <w:rsid w:val="009218F2"/>
    <w:rsid w:val="0093774D"/>
    <w:rsid w:val="00937A51"/>
    <w:rsid w:val="0094531B"/>
    <w:rsid w:val="0097443A"/>
    <w:rsid w:val="009A40FE"/>
    <w:rsid w:val="009C1333"/>
    <w:rsid w:val="00A06AED"/>
    <w:rsid w:val="00A241CF"/>
    <w:rsid w:val="00A31733"/>
    <w:rsid w:val="00A534A2"/>
    <w:rsid w:val="00A54D7C"/>
    <w:rsid w:val="00A92AFD"/>
    <w:rsid w:val="00A973CE"/>
    <w:rsid w:val="00AA4FE7"/>
    <w:rsid w:val="00AB6EDB"/>
    <w:rsid w:val="00AC4C5A"/>
    <w:rsid w:val="00AD4674"/>
    <w:rsid w:val="00AE3970"/>
    <w:rsid w:val="00B12A8B"/>
    <w:rsid w:val="00B513EC"/>
    <w:rsid w:val="00B5321D"/>
    <w:rsid w:val="00B54564"/>
    <w:rsid w:val="00B651BC"/>
    <w:rsid w:val="00B71E67"/>
    <w:rsid w:val="00B76673"/>
    <w:rsid w:val="00B86EA0"/>
    <w:rsid w:val="00BA40D1"/>
    <w:rsid w:val="00BB3333"/>
    <w:rsid w:val="00BC380E"/>
    <w:rsid w:val="00BC436C"/>
    <w:rsid w:val="00BF21A4"/>
    <w:rsid w:val="00BF5B8A"/>
    <w:rsid w:val="00C20B68"/>
    <w:rsid w:val="00C57661"/>
    <w:rsid w:val="00C6708B"/>
    <w:rsid w:val="00C70013"/>
    <w:rsid w:val="00C72C99"/>
    <w:rsid w:val="00C9762F"/>
    <w:rsid w:val="00CA1BF4"/>
    <w:rsid w:val="00CA6C54"/>
    <w:rsid w:val="00CB4B3C"/>
    <w:rsid w:val="00CC7D97"/>
    <w:rsid w:val="00CF655B"/>
    <w:rsid w:val="00D00EAE"/>
    <w:rsid w:val="00D0708C"/>
    <w:rsid w:val="00D17992"/>
    <w:rsid w:val="00D3494B"/>
    <w:rsid w:val="00D43A04"/>
    <w:rsid w:val="00D97E27"/>
    <w:rsid w:val="00DA132A"/>
    <w:rsid w:val="00DB34A5"/>
    <w:rsid w:val="00E0159E"/>
    <w:rsid w:val="00E02589"/>
    <w:rsid w:val="00E10C2E"/>
    <w:rsid w:val="00E16E95"/>
    <w:rsid w:val="00E4342D"/>
    <w:rsid w:val="00E75BE8"/>
    <w:rsid w:val="00EF0439"/>
    <w:rsid w:val="00EF6F9F"/>
    <w:rsid w:val="00F038DD"/>
    <w:rsid w:val="00F20899"/>
    <w:rsid w:val="00F632D7"/>
    <w:rsid w:val="00F82A79"/>
    <w:rsid w:val="00F96A04"/>
    <w:rsid w:val="00FE38CC"/>
    <w:rsid w:val="00FF13ED"/>
    <w:rsid w:val="00FF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D98A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1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1E5"/>
  </w:style>
  <w:style w:type="paragraph" w:styleId="Footer">
    <w:name w:val="footer"/>
    <w:basedOn w:val="Normal"/>
    <w:link w:val="FooterChar"/>
    <w:uiPriority w:val="99"/>
    <w:unhideWhenUsed/>
    <w:rsid w:val="003B21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1E5"/>
  </w:style>
  <w:style w:type="paragraph" w:styleId="ListParagraph">
    <w:name w:val="List Paragraph"/>
    <w:basedOn w:val="Normal"/>
    <w:uiPriority w:val="34"/>
    <w:qFormat/>
    <w:rsid w:val="00BA40D1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667EF1"/>
  </w:style>
  <w:style w:type="character" w:styleId="Hyperlink">
    <w:name w:val="Hyperlink"/>
    <w:basedOn w:val="DefaultParagraphFont"/>
    <w:uiPriority w:val="99"/>
    <w:unhideWhenUsed/>
    <w:rsid w:val="00421D4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4531B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4531B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94531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E9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E95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EF6F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atherine_Dubreuil@hms.harvard.edu)" TargetMode="External"/><Relationship Id="rId8" Type="http://schemas.openxmlformats.org/officeDocument/2006/relationships/hyperlink" Target="http://hits.harvard.edu/the-program/therapeutics-graduate-program/about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288</Words>
  <Characters>1648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21</cp:revision>
  <cp:lastPrinted>2016-08-24T13:40:00Z</cp:lastPrinted>
  <dcterms:created xsi:type="dcterms:W3CDTF">2016-08-22T17:16:00Z</dcterms:created>
  <dcterms:modified xsi:type="dcterms:W3CDTF">2016-08-24T15:43:00Z</dcterms:modified>
</cp:coreProperties>
</file>